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8B0" w:rsidRPr="00500475" w:rsidRDefault="00500475">
      <w:pPr>
        <w:spacing w:after="0" w:line="408" w:lineRule="auto"/>
        <w:ind w:left="120"/>
        <w:jc w:val="center"/>
        <w:rPr>
          <w:lang w:val="ru-RU"/>
        </w:rPr>
      </w:pPr>
      <w:bookmarkStart w:id="0" w:name="block-16642017"/>
      <w:r w:rsidRPr="005004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18B0" w:rsidRPr="00500475" w:rsidRDefault="00500475">
      <w:pPr>
        <w:spacing w:after="0" w:line="408" w:lineRule="auto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0047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5004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18B0" w:rsidRPr="00500475" w:rsidRDefault="00500475">
      <w:pPr>
        <w:spacing w:after="0" w:line="408" w:lineRule="auto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0047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5004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B0" w:rsidRDefault="005004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9318B0" w:rsidRDefault="009318B0">
      <w:pPr>
        <w:spacing w:after="0"/>
        <w:ind w:left="120"/>
      </w:pPr>
    </w:p>
    <w:p w:rsidR="009318B0" w:rsidRDefault="009318B0">
      <w:pPr>
        <w:spacing w:after="0"/>
        <w:ind w:left="120"/>
      </w:pPr>
    </w:p>
    <w:p w:rsidR="009318B0" w:rsidRDefault="009318B0">
      <w:pPr>
        <w:spacing w:after="0"/>
        <w:ind w:left="120"/>
      </w:pPr>
    </w:p>
    <w:p w:rsidR="009318B0" w:rsidRDefault="009318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0047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04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004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4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Фролкина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4E6975" w:rsidRDefault="005004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0047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04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5004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04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5004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04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04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0047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047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50047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04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18B0" w:rsidRDefault="009318B0">
      <w:pPr>
        <w:spacing w:after="0"/>
        <w:ind w:left="120"/>
      </w:pPr>
    </w:p>
    <w:p w:rsidR="009318B0" w:rsidRDefault="0050047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318B0" w:rsidRDefault="009318B0">
      <w:pPr>
        <w:spacing w:after="0"/>
        <w:ind w:left="120"/>
      </w:pPr>
    </w:p>
    <w:p w:rsidR="009318B0" w:rsidRDefault="009318B0">
      <w:pPr>
        <w:spacing w:after="0"/>
        <w:ind w:left="120"/>
      </w:pPr>
    </w:p>
    <w:p w:rsidR="009318B0" w:rsidRDefault="009318B0">
      <w:pPr>
        <w:spacing w:after="0"/>
        <w:ind w:left="120"/>
      </w:pPr>
    </w:p>
    <w:p w:rsidR="009318B0" w:rsidRDefault="005004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18B0" w:rsidRDefault="005004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2240827)</w:t>
      </w:r>
    </w:p>
    <w:p w:rsidR="009318B0" w:rsidRDefault="009318B0">
      <w:pPr>
        <w:spacing w:after="0"/>
        <w:ind w:left="120"/>
        <w:jc w:val="center"/>
      </w:pPr>
    </w:p>
    <w:p w:rsidR="009318B0" w:rsidRDefault="005004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9318B0" w:rsidRPr="00500475" w:rsidRDefault="00500475">
      <w:pPr>
        <w:spacing w:after="0" w:line="408" w:lineRule="auto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9318B0">
      <w:pPr>
        <w:spacing w:after="0"/>
        <w:ind w:left="120"/>
        <w:jc w:val="center"/>
        <w:rPr>
          <w:lang w:val="ru-RU"/>
        </w:rPr>
      </w:pPr>
    </w:p>
    <w:p w:rsidR="009318B0" w:rsidRPr="00500475" w:rsidRDefault="00500475">
      <w:pPr>
        <w:spacing w:after="0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gramStart"/>
      <w:r w:rsidRPr="00500475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500475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5004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50047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04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B0" w:rsidRPr="00500475" w:rsidRDefault="00500475" w:rsidP="00500475">
      <w:pPr>
        <w:spacing w:after="0" w:line="264" w:lineRule="auto"/>
        <w:ind w:left="120"/>
        <w:jc w:val="center"/>
        <w:rPr>
          <w:lang w:val="ru-RU"/>
        </w:rPr>
      </w:pPr>
      <w:bookmarkStart w:id="5" w:name="block-16642016"/>
      <w:bookmarkEnd w:id="0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</w:t>
      </w:r>
      <w:r w:rsidRPr="00500475">
        <w:rPr>
          <w:rFonts w:ascii="Times New Roman" w:hAnsi="Times New Roman"/>
          <w:color w:val="000000"/>
          <w:sz w:val="28"/>
          <w:lang w:val="ru-RU"/>
        </w:rPr>
        <w:t>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</w:t>
      </w:r>
      <w:r w:rsidRPr="00500475">
        <w:rPr>
          <w:rFonts w:ascii="Times New Roman" w:hAnsi="Times New Roman"/>
          <w:color w:val="000000"/>
          <w:sz w:val="28"/>
          <w:lang w:val="ru-RU"/>
        </w:rPr>
        <w:t>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едеральной рабочей программе воспитания. 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 w:rsidP="00500475">
      <w:pPr>
        <w:spacing w:after="0" w:line="264" w:lineRule="auto"/>
        <w:ind w:left="120"/>
        <w:jc w:val="center"/>
        <w:rPr>
          <w:lang w:val="ru-RU"/>
        </w:rPr>
      </w:pPr>
      <w:r w:rsidRPr="0050047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500475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500475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00475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00475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04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500475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00475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318B0" w:rsidRPr="00500475" w:rsidRDefault="00500475">
      <w:pPr>
        <w:spacing w:after="0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500475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9318B0" w:rsidRPr="00500475" w:rsidRDefault="00500475">
      <w:pPr>
        <w:spacing w:after="0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500475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318B0" w:rsidRPr="00500475" w:rsidRDefault="00500475">
      <w:pPr>
        <w:spacing w:after="0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500475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318B0" w:rsidRPr="00500475" w:rsidRDefault="00500475">
      <w:pPr>
        <w:spacing w:after="0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500475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00475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500475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318B0" w:rsidRPr="00500475" w:rsidRDefault="00500475">
      <w:pPr>
        <w:spacing w:after="0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500475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04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«Русского языка» в 4 классе – </w:t>
      </w:r>
      <w:r w:rsidRPr="00500475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9318B0" w:rsidRPr="00500475" w:rsidRDefault="009318B0">
      <w:pPr>
        <w:rPr>
          <w:lang w:val="ru-RU"/>
        </w:rPr>
        <w:sectPr w:rsidR="009318B0" w:rsidRPr="00500475">
          <w:pgSz w:w="11906" w:h="16383"/>
          <w:pgMar w:top="1134" w:right="850" w:bottom="1134" w:left="1701" w:header="720" w:footer="720" w:gutter="0"/>
          <w:cols w:space="720"/>
        </w:sect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bookmarkStart w:id="6" w:name="block-16642020"/>
      <w:bookmarkEnd w:id="5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500475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500475">
        <w:rPr>
          <w:lang w:val="ru-RU"/>
        </w:rPr>
        <w:instrText xml:space="preserve"> </w:instrText>
      </w:r>
      <w:r>
        <w:instrText>HYPERLINK</w:instrText>
      </w:r>
      <w:r w:rsidRPr="00500475">
        <w:rPr>
          <w:lang w:val="ru-RU"/>
        </w:rPr>
        <w:instrText xml:space="preserve"> "</w:instrText>
      </w:r>
      <w:r>
        <w:instrText>https</w:instrText>
      </w:r>
      <w:r w:rsidRPr="00500475">
        <w:rPr>
          <w:lang w:val="ru-RU"/>
        </w:rPr>
        <w:instrText>://</w:instrText>
      </w:r>
      <w:r>
        <w:instrText>workprogram</w:instrText>
      </w:r>
      <w:r w:rsidRPr="00500475">
        <w:rPr>
          <w:lang w:val="ru-RU"/>
        </w:rPr>
        <w:instrText>.</w:instrText>
      </w:r>
      <w:r>
        <w:instrText>edsoo</w:instrText>
      </w:r>
      <w:r w:rsidRPr="00500475">
        <w:rPr>
          <w:lang w:val="ru-RU"/>
        </w:rPr>
        <w:instrText>.</w:instrText>
      </w:r>
      <w:r>
        <w:instrText>ru</w:instrText>
      </w:r>
      <w:r w:rsidRPr="00500475">
        <w:rPr>
          <w:lang w:val="ru-RU"/>
        </w:rPr>
        <w:instrText>/</w:instrText>
      </w:r>
      <w:r>
        <w:instrText>templates</w:instrText>
      </w:r>
      <w:r w:rsidRPr="00500475">
        <w:rPr>
          <w:lang w:val="ru-RU"/>
        </w:rPr>
        <w:instrText>/415" \</w:instrText>
      </w:r>
      <w:r>
        <w:instrText>l</w:instrText>
      </w:r>
      <w:r w:rsidRPr="00500475">
        <w:rPr>
          <w:lang w:val="ru-RU"/>
        </w:rPr>
        <w:instrText xml:space="preserve"> "_</w:instrText>
      </w:r>
      <w:r>
        <w:instrText>ftn</w:instrText>
      </w:r>
      <w:r w:rsidRPr="00500475">
        <w:rPr>
          <w:lang w:val="ru-RU"/>
        </w:rPr>
        <w:instrText>1" \</w:instrText>
      </w:r>
      <w:r>
        <w:instrText>h</w:instrText>
      </w:r>
      <w:r w:rsidRPr="00500475">
        <w:rPr>
          <w:lang w:val="ru-RU"/>
        </w:rPr>
        <w:instrText xml:space="preserve"> </w:instrText>
      </w:r>
      <w:r>
        <w:fldChar w:fldCharType="separate"/>
      </w:r>
      <w:r w:rsidRPr="0050047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500475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500475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Осн</w:t>
      </w:r>
      <w:r w:rsidRPr="00500475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500475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500475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500475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500475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500475">
        <w:rPr>
          <w:rFonts w:ascii="Times New Roman" w:hAnsi="Times New Roman"/>
          <w:color w:val="000000"/>
          <w:sz w:val="28"/>
          <w:lang w:val="ru-RU"/>
        </w:rPr>
        <w:t>и предложении (при помощи смысловых вопросов); распространённые и нераспространённые предложения (повторение изученного).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500475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500475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</w:t>
      </w:r>
      <w:r w:rsidRPr="00500475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500475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500475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-ий, -ие, -ия, на -ья типа гостья, на ­ье типа </w:t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ожерелье во множественном числе, а также кроме собственных имён существительных на -ов, -ин, -ий);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500475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500475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500475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500475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500475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0047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50047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500475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Pr="00500475">
          <w:rPr>
            <w:rFonts w:ascii="Times New Roman" w:hAnsi="Times New Roman"/>
            <w:color w:val="0093FF"/>
            <w:sz w:val="21"/>
            <w:lang w:val="ru-RU"/>
          </w:rPr>
          <w:t>[2</w:t>
        </w:r>
        <w:r w:rsidRPr="00500475">
          <w:rPr>
            <w:rFonts w:ascii="Times New Roman" w:hAnsi="Times New Roman"/>
            <w:color w:val="0093FF"/>
            <w:sz w:val="21"/>
            <w:lang w:val="ru-RU"/>
          </w:rPr>
          <w:t>]</w:t>
        </w:r>
      </w:hyperlink>
      <w:r w:rsidRPr="0050047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50047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047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500475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00475">
        <w:rPr>
          <w:lang w:val="ru-RU"/>
        </w:rPr>
        <w:instrText xml:space="preserve"> </w:instrText>
      </w:r>
      <w:r>
        <w:instrText>HYPERLINK</w:instrText>
      </w:r>
      <w:r w:rsidRPr="00500475">
        <w:rPr>
          <w:lang w:val="ru-RU"/>
        </w:rPr>
        <w:instrText xml:space="preserve"> "</w:instrText>
      </w:r>
      <w:r>
        <w:instrText>https</w:instrText>
      </w:r>
      <w:r w:rsidRPr="00500475">
        <w:rPr>
          <w:lang w:val="ru-RU"/>
        </w:rPr>
        <w:instrText>://</w:instrText>
      </w:r>
      <w:r>
        <w:instrText>workprogram</w:instrText>
      </w:r>
      <w:r w:rsidRPr="00500475">
        <w:rPr>
          <w:lang w:val="ru-RU"/>
        </w:rPr>
        <w:instrText>.</w:instrText>
      </w:r>
      <w:r>
        <w:instrText>edsoo</w:instrText>
      </w:r>
      <w:r w:rsidRPr="00500475">
        <w:rPr>
          <w:lang w:val="ru-RU"/>
        </w:rPr>
        <w:instrText>.</w:instrText>
      </w:r>
      <w:r>
        <w:instrText>ru</w:instrText>
      </w:r>
      <w:r w:rsidRPr="00500475">
        <w:rPr>
          <w:lang w:val="ru-RU"/>
        </w:rPr>
        <w:instrText>/</w:instrText>
      </w:r>
      <w:r>
        <w:instrText>templates</w:instrText>
      </w:r>
      <w:r w:rsidRPr="00500475">
        <w:rPr>
          <w:lang w:val="ru-RU"/>
        </w:rPr>
        <w:instrText>/415" \</w:instrText>
      </w:r>
      <w:r>
        <w:instrText>l</w:instrText>
      </w:r>
      <w:r w:rsidRPr="00500475">
        <w:rPr>
          <w:lang w:val="ru-RU"/>
        </w:rPr>
        <w:instrText xml:space="preserve"> "_</w:instrText>
      </w:r>
      <w:r>
        <w:instrText>ftnref</w:instrText>
      </w:r>
      <w:r w:rsidRPr="00500475">
        <w:rPr>
          <w:lang w:val="ru-RU"/>
        </w:rPr>
        <w:instrText>1" \</w:instrText>
      </w:r>
      <w:r>
        <w:instrText>h</w:instrText>
      </w:r>
      <w:r w:rsidRPr="00500475">
        <w:rPr>
          <w:lang w:val="ru-RU"/>
        </w:rPr>
        <w:instrText xml:space="preserve"> </w:instrText>
      </w:r>
      <w:r>
        <w:fldChar w:fldCharType="separate"/>
      </w:r>
      <w:r w:rsidRPr="0050047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50047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500475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9318B0" w:rsidRPr="00500475" w:rsidRDefault="009318B0">
      <w:pPr>
        <w:rPr>
          <w:lang w:val="ru-RU"/>
        </w:rPr>
        <w:sectPr w:rsidR="009318B0" w:rsidRPr="00500475" w:rsidSect="00500475">
          <w:pgSz w:w="11906" w:h="16383"/>
          <w:pgMar w:top="1134" w:right="850" w:bottom="851" w:left="1701" w:header="720" w:footer="720" w:gutter="0"/>
          <w:cols w:space="720"/>
        </w:sect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bookmarkStart w:id="9" w:name="block-16642018"/>
      <w:bookmarkEnd w:id="6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500475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500475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9318B0" w:rsidRPr="00500475" w:rsidRDefault="0050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500475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9318B0" w:rsidRPr="00500475" w:rsidRDefault="0050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318B0" w:rsidRPr="00500475" w:rsidRDefault="0050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500475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9318B0" w:rsidRPr="00500475" w:rsidRDefault="005004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500475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318B0" w:rsidRPr="00500475" w:rsidRDefault="0050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318B0" w:rsidRPr="00500475" w:rsidRDefault="0050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318B0" w:rsidRPr="00500475" w:rsidRDefault="005004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500475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9318B0" w:rsidRPr="00500475" w:rsidRDefault="005004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318B0" w:rsidRPr="00500475" w:rsidRDefault="005004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500475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500475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318B0" w:rsidRPr="00500475" w:rsidRDefault="005004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9318B0" w:rsidRDefault="005004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318B0" w:rsidRPr="00500475" w:rsidRDefault="005004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318B0" w:rsidRPr="00500475" w:rsidRDefault="005004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500475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 w:rsidP="00500475">
      <w:pPr>
        <w:spacing w:after="0" w:line="264" w:lineRule="auto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500475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500475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500475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318B0" w:rsidRPr="00500475" w:rsidRDefault="005004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500475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500475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9318B0" w:rsidRPr="00500475" w:rsidRDefault="0050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318B0" w:rsidRPr="00500475" w:rsidRDefault="0050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500475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9318B0" w:rsidRPr="00500475" w:rsidRDefault="0050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500475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9318B0" w:rsidRPr="00500475" w:rsidRDefault="005004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500475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500475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500475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9318B0" w:rsidRPr="00500475" w:rsidRDefault="005004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500475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500475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318B0" w:rsidRPr="00500475" w:rsidRDefault="005004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под</w:t>
      </w:r>
      <w:r w:rsidRPr="00500475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500475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9318B0" w:rsidRDefault="005004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0475">
        <w:rPr>
          <w:rFonts w:ascii="Times New Roman" w:hAnsi="Times New Roman"/>
          <w:color w:val="000000"/>
          <w:sz w:val="28"/>
          <w:lang w:val="ru-RU"/>
        </w:rPr>
        <w:t>:</w:t>
      </w:r>
    </w:p>
    <w:p w:rsidR="009318B0" w:rsidRPr="00500475" w:rsidRDefault="0050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318B0" w:rsidRPr="00500475" w:rsidRDefault="0050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500475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9318B0" w:rsidRPr="00500475" w:rsidRDefault="0050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318B0" w:rsidRPr="00500475" w:rsidRDefault="0050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500475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9318B0" w:rsidRPr="00500475" w:rsidRDefault="005004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318B0" w:rsidRPr="00500475" w:rsidRDefault="00500475">
      <w:pPr>
        <w:spacing w:after="0" w:line="264" w:lineRule="auto"/>
        <w:ind w:firstLine="60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500475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500475">
        <w:rPr>
          <w:rFonts w:ascii="Times New Roman" w:hAnsi="Times New Roman"/>
          <w:color w:val="000000"/>
          <w:sz w:val="28"/>
          <w:lang w:val="ru-RU"/>
        </w:rPr>
        <w:t>;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318B0" w:rsidRPr="00500475" w:rsidRDefault="005004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 w:rsidP="00500475">
      <w:pPr>
        <w:spacing w:after="0" w:line="264" w:lineRule="auto"/>
        <w:ind w:left="120"/>
        <w:jc w:val="center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18B0" w:rsidRPr="00500475" w:rsidRDefault="00500475">
      <w:pPr>
        <w:spacing w:after="0" w:line="264" w:lineRule="auto"/>
        <w:ind w:left="120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318B0" w:rsidRPr="00500475" w:rsidRDefault="009318B0">
      <w:pPr>
        <w:spacing w:after="0" w:line="264" w:lineRule="auto"/>
        <w:ind w:left="120"/>
        <w:jc w:val="both"/>
        <w:rPr>
          <w:lang w:val="ru-RU"/>
        </w:rPr>
      </w:pP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осоз</w:t>
      </w:r>
      <w:r w:rsidRPr="00500475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500475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500475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500475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500475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500475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500475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500475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</w:t>
      </w:r>
      <w:r w:rsidRPr="00500475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500475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500475">
        <w:rPr>
          <w:rFonts w:ascii="Times New Roman" w:hAnsi="Times New Roman"/>
          <w:color w:val="000000"/>
          <w:sz w:val="28"/>
          <w:lang w:val="ru-RU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 w:rsidRPr="00500475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500475">
        <w:rPr>
          <w:rFonts w:ascii="Times New Roman" w:hAnsi="Times New Roman"/>
          <w:color w:val="000000"/>
          <w:sz w:val="28"/>
          <w:lang w:val="ru-RU"/>
        </w:rPr>
        <w:t>и;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500475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500475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500475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500475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318B0" w:rsidRPr="00500475" w:rsidRDefault="00500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318B0" w:rsidRPr="00500475" w:rsidRDefault="009318B0">
      <w:pPr>
        <w:rPr>
          <w:lang w:val="ru-RU"/>
        </w:rPr>
        <w:sectPr w:rsidR="009318B0" w:rsidRPr="00500475">
          <w:pgSz w:w="11906" w:h="16383"/>
          <w:pgMar w:top="1134" w:right="850" w:bottom="1134" w:left="1701" w:header="720" w:footer="720" w:gutter="0"/>
          <w:cols w:space="720"/>
        </w:sectPr>
      </w:pPr>
    </w:p>
    <w:p w:rsidR="009318B0" w:rsidRDefault="00500475">
      <w:pPr>
        <w:spacing w:after="0"/>
        <w:ind w:left="120"/>
      </w:pPr>
      <w:bookmarkStart w:id="10" w:name="block-16642019"/>
      <w:bookmarkEnd w:id="9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18B0" w:rsidRDefault="0050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318B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18B0" w:rsidRDefault="009318B0"/>
        </w:tc>
      </w:tr>
    </w:tbl>
    <w:p w:rsidR="009318B0" w:rsidRDefault="009318B0">
      <w:pPr>
        <w:sectPr w:rsidR="00931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B0" w:rsidRDefault="0050047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16642022"/>
      <w:bookmarkEnd w:id="10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00475" w:rsidRDefault="00500475">
      <w:pPr>
        <w:spacing w:after="0"/>
        <w:ind w:left="120"/>
      </w:pPr>
    </w:p>
    <w:p w:rsidR="009318B0" w:rsidRDefault="00500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9318B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8B0" w:rsidRDefault="00931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B0" w:rsidRDefault="009318B0"/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соединёнными союзами и, а,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отличить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состоящем из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согласных. Правописание слов с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 и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безударных падежных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окончаний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2­го лица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</w:pPr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18B0" w:rsidRPr="005004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9318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04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31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B0" w:rsidRPr="00500475" w:rsidRDefault="00500475">
            <w:pPr>
              <w:spacing w:after="0"/>
              <w:ind w:left="135"/>
              <w:rPr>
                <w:lang w:val="ru-RU"/>
              </w:rPr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 w:rsidRPr="00500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18B0" w:rsidRDefault="0050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B0" w:rsidRDefault="009318B0"/>
        </w:tc>
      </w:tr>
    </w:tbl>
    <w:p w:rsidR="009318B0" w:rsidRDefault="009318B0">
      <w:pPr>
        <w:sectPr w:rsidR="00931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B0" w:rsidRPr="00500475" w:rsidRDefault="00500475">
      <w:pPr>
        <w:spacing w:after="0"/>
        <w:ind w:left="120"/>
        <w:rPr>
          <w:lang w:val="ru-RU"/>
        </w:rPr>
      </w:pPr>
      <w:bookmarkStart w:id="12" w:name="block-16642021"/>
      <w:bookmarkStart w:id="13" w:name="_GoBack"/>
      <w:bookmarkEnd w:id="11"/>
      <w:bookmarkEnd w:id="13"/>
      <w:r w:rsidRPr="005004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500475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Канакина В.П., Горецкий В.Г., </w:t>
      </w:r>
      <w:r w:rsidRPr="00500475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</w:t>
      </w:r>
      <w:proofErr w:type="gramStart"/>
      <w:r w:rsidRPr="0050047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50047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  <w:r w:rsidRPr="0050047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18B0" w:rsidRPr="00500475" w:rsidRDefault="00500475">
      <w:pPr>
        <w:spacing w:after="0"/>
        <w:ind w:left="120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​‌</w:t>
      </w:r>
      <w:r w:rsidRPr="00500475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«Просвещение» 2014г.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</w:t>
      </w:r>
      <w:r w:rsidRPr="00500475">
        <w:rPr>
          <w:rFonts w:ascii="Times New Roman" w:hAnsi="Times New Roman"/>
          <w:color w:val="000000"/>
          <w:sz w:val="28"/>
          <w:lang w:val="ru-RU"/>
        </w:rPr>
        <w:t>4г.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к УМК В. П. Канакиной, В. Г. Горецкого. М.: ВАКО, 2014 г.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Магнитная классная доска с набором приспособлений для крепления таблиц, постеров и картинок.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Персональный компьютер.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rFonts w:ascii="Times New Roman" w:hAnsi="Times New Roman"/>
          <w:color w:val="000000"/>
          <w:sz w:val="28"/>
          <w:lang w:val="ru-RU"/>
        </w:rPr>
        <w:t>/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04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rFonts w:ascii="Times New Roman" w:hAnsi="Times New Roman"/>
          <w:color w:val="000000"/>
          <w:sz w:val="28"/>
          <w:lang w:val="ru-RU"/>
        </w:rPr>
        <w:t>/</w:t>
      </w:r>
      <w:bookmarkStart w:id="15" w:name="90a527ce-5992-48fa-934a-f9ebf19234e8"/>
      <w:bookmarkEnd w:id="15"/>
      <w:r w:rsidRPr="005004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18B0" w:rsidRPr="00500475" w:rsidRDefault="009318B0">
      <w:pPr>
        <w:spacing w:after="0"/>
        <w:ind w:left="120"/>
        <w:rPr>
          <w:lang w:val="ru-RU"/>
        </w:rPr>
      </w:pP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</w:t>
      </w:r>
      <w:r w:rsidRPr="00500475">
        <w:rPr>
          <w:rFonts w:ascii="Times New Roman" w:hAnsi="Times New Roman"/>
          <w:b/>
          <w:color w:val="000000"/>
          <w:sz w:val="28"/>
          <w:lang w:val="ru-RU"/>
        </w:rPr>
        <w:t>Ы СЕТИ ИНТЕРНЕТ</w:t>
      </w:r>
    </w:p>
    <w:p w:rsidR="009318B0" w:rsidRPr="00500475" w:rsidRDefault="00500475">
      <w:pPr>
        <w:spacing w:after="0" w:line="480" w:lineRule="auto"/>
        <w:ind w:left="120"/>
        <w:rPr>
          <w:lang w:val="ru-RU"/>
        </w:rPr>
      </w:pP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  <w:r w:rsidRPr="00500475">
        <w:rPr>
          <w:rFonts w:ascii="Times New Roman" w:hAnsi="Times New Roman"/>
          <w:color w:val="333333"/>
          <w:sz w:val="28"/>
          <w:lang w:val="ru-RU"/>
        </w:rPr>
        <w:t>​‌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>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047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047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04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0475">
        <w:rPr>
          <w:sz w:val="28"/>
          <w:lang w:val="ru-RU"/>
        </w:rPr>
        <w:br/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</w:t>
      </w:r>
      <w:r w:rsidRPr="00500475">
        <w:rPr>
          <w:rFonts w:ascii="Times New Roman" w:hAnsi="Times New Roman"/>
          <w:color w:val="000000"/>
          <w:sz w:val="28"/>
          <w:lang w:val="ru-RU"/>
        </w:rPr>
        <w:t xml:space="preserve">й, </w:t>
      </w:r>
      <w:r>
        <w:rPr>
          <w:rFonts w:ascii="Times New Roman" w:hAnsi="Times New Roman"/>
          <w:color w:val="000000"/>
          <w:sz w:val="28"/>
        </w:rPr>
        <w:t>www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04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0475">
        <w:rPr>
          <w:sz w:val="28"/>
          <w:lang w:val="ru-RU"/>
        </w:rPr>
        <w:br/>
      </w:r>
      <w:bookmarkStart w:id="16" w:name="f6c4fe85-87f1-4037-9dc4-845745bb7b9d"/>
      <w:r w:rsidRPr="00500475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6"/>
      <w:r w:rsidRPr="00500475">
        <w:rPr>
          <w:rFonts w:ascii="Times New Roman" w:hAnsi="Times New Roman"/>
          <w:color w:val="333333"/>
          <w:sz w:val="28"/>
          <w:lang w:val="ru-RU"/>
        </w:rPr>
        <w:t>‌</w:t>
      </w:r>
      <w:r w:rsidRPr="0050047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B0" w:rsidRPr="00500475" w:rsidRDefault="009318B0">
      <w:pPr>
        <w:rPr>
          <w:lang w:val="ru-RU"/>
        </w:rPr>
        <w:sectPr w:rsidR="009318B0" w:rsidRPr="0050047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500475" w:rsidRDefault="00500475">
      <w:pPr>
        <w:rPr>
          <w:lang w:val="ru-RU"/>
        </w:rPr>
      </w:pPr>
    </w:p>
    <w:sectPr w:rsidR="00000000" w:rsidRPr="005004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1D7"/>
    <w:multiLevelType w:val="multilevel"/>
    <w:tmpl w:val="4AA89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87439"/>
    <w:multiLevelType w:val="multilevel"/>
    <w:tmpl w:val="DDA8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9464E"/>
    <w:multiLevelType w:val="multilevel"/>
    <w:tmpl w:val="DD603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DF2744"/>
    <w:multiLevelType w:val="multilevel"/>
    <w:tmpl w:val="23667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6765A7"/>
    <w:multiLevelType w:val="multilevel"/>
    <w:tmpl w:val="EDE2B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3B3012"/>
    <w:multiLevelType w:val="multilevel"/>
    <w:tmpl w:val="A9E40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D25DC3"/>
    <w:multiLevelType w:val="multilevel"/>
    <w:tmpl w:val="A9D6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F3602B"/>
    <w:multiLevelType w:val="multilevel"/>
    <w:tmpl w:val="149CF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B31AF"/>
    <w:multiLevelType w:val="multilevel"/>
    <w:tmpl w:val="8750A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6C6BB9"/>
    <w:multiLevelType w:val="multilevel"/>
    <w:tmpl w:val="DC68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C82E49"/>
    <w:multiLevelType w:val="multilevel"/>
    <w:tmpl w:val="C80E3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95005E"/>
    <w:multiLevelType w:val="multilevel"/>
    <w:tmpl w:val="667AB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041545"/>
    <w:multiLevelType w:val="multilevel"/>
    <w:tmpl w:val="655C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CD3EBD"/>
    <w:multiLevelType w:val="multilevel"/>
    <w:tmpl w:val="0E74F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9151ED"/>
    <w:multiLevelType w:val="multilevel"/>
    <w:tmpl w:val="57920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3139E9"/>
    <w:multiLevelType w:val="multilevel"/>
    <w:tmpl w:val="9FE6C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C04754"/>
    <w:multiLevelType w:val="multilevel"/>
    <w:tmpl w:val="493A9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E31005"/>
    <w:multiLevelType w:val="multilevel"/>
    <w:tmpl w:val="77B02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5"/>
  </w:num>
  <w:num w:numId="5">
    <w:abstractNumId w:val="13"/>
  </w:num>
  <w:num w:numId="6">
    <w:abstractNumId w:val="12"/>
  </w:num>
  <w:num w:numId="7">
    <w:abstractNumId w:val="14"/>
  </w:num>
  <w:num w:numId="8">
    <w:abstractNumId w:val="1"/>
  </w:num>
  <w:num w:numId="9">
    <w:abstractNumId w:val="8"/>
  </w:num>
  <w:num w:numId="10">
    <w:abstractNumId w:val="16"/>
  </w:num>
  <w:num w:numId="11">
    <w:abstractNumId w:val="9"/>
  </w:num>
  <w:num w:numId="12">
    <w:abstractNumId w:val="7"/>
  </w:num>
  <w:num w:numId="13">
    <w:abstractNumId w:val="17"/>
  </w:num>
  <w:num w:numId="14">
    <w:abstractNumId w:val="4"/>
  </w:num>
  <w:num w:numId="15">
    <w:abstractNumId w:val="6"/>
  </w:num>
  <w:num w:numId="16">
    <w:abstractNumId w:val="11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18B0"/>
    <w:rsid w:val="00500475"/>
    <w:rsid w:val="0093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0C49"/>
  <w15:docId w15:val="{1D21DD2A-9471-4F1D-9FAD-B26DDE1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8802</Words>
  <Characters>50172</Characters>
  <Application>Microsoft Office Word</Application>
  <DocSecurity>0</DocSecurity>
  <Lines>418</Lines>
  <Paragraphs>117</Paragraphs>
  <ScaleCrop>false</ScaleCrop>
  <Company>SPecialiST RePack</Company>
  <LinksUpToDate>false</LinksUpToDate>
  <CharactersWithSpaces>58857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2</cp:revision>
  <dcterms:created xsi:type="dcterms:W3CDTF">2023-09-19T15:43:00Z</dcterms:created>
  <dcterms:modified xsi:type="dcterms:W3CDTF">2023-09-19T15:53:00Z</dcterms:modified>
</cp:coreProperties>
</file>